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14:paraId="3D4B6733" w14:textId="77777777" w:rsidTr="002B6BBB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B1D0ADA" w14:textId="77777777"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14:paraId="64362D1A" w14:textId="77777777" w:rsidR="00F77862" w:rsidRPr="002A0811" w:rsidRDefault="006A7F9C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14:paraId="0D6D2B78" w14:textId="77777777"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6A7F9C"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14:paraId="30295916" w14:textId="77777777" w:rsidR="006A7F9C" w:rsidRPr="006A7F9C" w:rsidRDefault="006A7F9C" w:rsidP="006A7F9C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F77862" w14:paraId="21A1DFC3" w14:textId="77777777" w:rsidTr="002B6BBB"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C2F0F0" w14:textId="77777777" w:rsidR="00F77862" w:rsidRDefault="00F77862" w:rsidP="00EE0E4A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6A7F9C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6A7F9C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poz. 1333, z </w:t>
            </w:r>
            <w:proofErr w:type="spellStart"/>
            <w:r>
              <w:rPr>
                <w:rStyle w:val="Teksttreci20"/>
                <w:color w:val="000000"/>
              </w:rPr>
              <w:t>późn</w:t>
            </w:r>
            <w:proofErr w:type="spellEnd"/>
            <w:r>
              <w:rPr>
                <w:rStyle w:val="Teksttreci20"/>
                <w:color w:val="000000"/>
              </w:rPr>
              <w:t>. zm.).</w:t>
            </w:r>
          </w:p>
        </w:tc>
      </w:tr>
      <w:tr w:rsidR="00F77862" w14:paraId="7DE2DEE9" w14:textId="77777777" w:rsidTr="002B6BBB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A11F4A2" w14:textId="77777777"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14:paraId="116B6E95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38E9EB6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14:paraId="3A208D5A" w14:textId="77777777" w:rsidTr="002B6BBB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17E0206" w14:textId="50637312"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76089F">
              <w:rPr>
                <w:rStyle w:val="Teksttreci20"/>
                <w:color w:val="000000"/>
              </w:rPr>
              <w:t xml:space="preserve">           STAROSTA JAROSŁAWSKI</w:t>
            </w:r>
            <w:bookmarkStart w:id="0" w:name="_GoBack"/>
            <w:bookmarkEnd w:id="0"/>
          </w:p>
        </w:tc>
      </w:tr>
      <w:tr w:rsidR="00F77862" w14:paraId="391BC397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DDB8220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0F28FCFC" w14:textId="77777777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B5A02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</w:t>
            </w:r>
          </w:p>
        </w:tc>
      </w:tr>
      <w:tr w:rsidR="00F77862" w14:paraId="07D46ADF" w14:textId="77777777" w:rsidTr="002B6BBB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E0592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88A75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14:paraId="57E60C74" w14:textId="77777777" w:rsidTr="002B6BBB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4A19C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8CB24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14:paraId="08909088" w14:textId="77777777" w:rsidTr="002B6BBB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898F4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0A82D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</w:t>
            </w:r>
            <w:r w:rsidR="00B5471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14:paraId="1468622A" w14:textId="77777777" w:rsidTr="002B6BBB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55E24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94F6A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43815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14:paraId="7606E1FE" w14:textId="77777777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A91C5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</w:t>
            </w:r>
          </w:p>
        </w:tc>
      </w:tr>
      <w:tr w:rsidR="00F43815" w14:paraId="2F6FF46B" w14:textId="77777777" w:rsidTr="0068231A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18CCA8" w14:textId="77777777"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14:paraId="2B772841" w14:textId="77777777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50066DD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3DFBB501" w14:textId="77777777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02081" w14:textId="77777777"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14:paraId="28B16FB8" w14:textId="77777777" w:rsidTr="003B5551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BAD6B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8DBB4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14:paraId="42ABA340" w14:textId="77777777" w:rsidTr="003B5551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7ABD4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7B085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F77862" w14:paraId="5C33ABCF" w14:textId="77777777" w:rsidTr="00F2491B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2AC49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844C8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14:paraId="0BA982F4" w14:textId="77777777" w:rsidTr="00F2491B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3077B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2C703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14:paraId="16B5BB5C" w14:textId="77777777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117B59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14:paraId="66BE962F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4E16A79" w14:textId="77777777"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14:paraId="32020165" w14:textId="77777777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472B9" w14:textId="77777777" w:rsidR="00F77862" w:rsidRDefault="00F77862" w:rsidP="00A26561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14:paraId="3E16B898" w14:textId="77777777" w:rsidTr="00B341C9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C3F89" w14:textId="2B42E0DC" w:rsidR="00F77862" w:rsidRDefault="00EF612D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16825304" wp14:editId="423FF911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E14F5" w14:textId="64228E32" w:rsidR="00F77862" w:rsidRDefault="00EF612D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20B78D68" wp14:editId="50A4FA48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14:paraId="105B31B1" w14:textId="77777777" w:rsidTr="00D5524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484E6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D55243">
              <w:rPr>
                <w:rStyle w:val="Teksttreci20"/>
                <w:color w:val="000000"/>
              </w:rPr>
              <w:t>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14:paraId="01051940" w14:textId="77777777" w:rsidTr="00D5524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E0761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DD0EF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</w:tr>
      <w:tr w:rsidR="00F77862" w14:paraId="044681F4" w14:textId="77777777" w:rsidTr="00D5524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6571C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8A31D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14:paraId="700D76DF" w14:textId="77777777" w:rsidTr="00D5524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42F35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3B541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</w:tr>
      <w:tr w:rsidR="00F77862" w14:paraId="747711F3" w14:textId="77777777" w:rsidTr="00D5524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63761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77382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EC6378" w14:paraId="559F4C0E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6F87B4F" w14:textId="77777777"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Adres skrzynki </w:t>
            </w:r>
            <w:proofErr w:type="spellStart"/>
            <w:r>
              <w:rPr>
                <w:rStyle w:val="Teksttreci20"/>
              </w:rPr>
              <w:t>ePUAP</w:t>
            </w:r>
            <w:proofErr w:type="spellEnd"/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14:paraId="33F1E6A7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B35A46E" w14:textId="77777777"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</w:t>
            </w:r>
            <w:r w:rsidR="00DB2D67">
              <w:t>.</w:t>
            </w:r>
            <w:r w:rsidR="00EC6378">
              <w:t>................................................................</w:t>
            </w:r>
            <w:r w:rsidR="00B54712">
              <w:t>...............</w:t>
            </w:r>
          </w:p>
        </w:tc>
      </w:tr>
      <w:tr w:rsidR="00D55243" w14:paraId="11C7186D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2A7493" w14:textId="77777777"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</w:t>
            </w:r>
          </w:p>
        </w:tc>
      </w:tr>
    </w:tbl>
    <w:p w14:paraId="1E00CC17" w14:textId="77777777"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14:paraId="3192F9B8" w14:textId="77777777" w:rsidTr="00A26561"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1FA25491" w14:textId="77777777"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CF0D35"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CF0D35" w14:paraId="2EDC3F74" w14:textId="77777777" w:rsidTr="00A26561"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6E82E6C6" w14:textId="77777777"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Rodzaj, zakres i sposób wykonywania: 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</w:t>
            </w:r>
          </w:p>
        </w:tc>
      </w:tr>
      <w:tr w:rsidR="00F77862" w14:paraId="5694698C" w14:textId="77777777" w:rsidTr="00A26561"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527B12FE" w14:textId="77777777"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F77862" w14:paraId="5FF7CE0F" w14:textId="77777777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16A20072" w14:textId="77777777"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14:paraId="2DC82659" w14:textId="77777777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40A8FB94" w14:textId="77777777"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14:paraId="634D194C" w14:textId="77777777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7273E60B" w14:textId="77777777"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Planowany termin rozpoczęcia</w:t>
            </w:r>
            <w:r w:rsidRPr="00CF0D35">
              <w:rPr>
                <w:color w:val="auto"/>
                <w:position w:val="6"/>
                <w:sz w:val="14"/>
                <w:szCs w:val="14"/>
              </w:rPr>
              <w:t>3)</w:t>
            </w:r>
            <w:r>
              <w:rPr>
                <w:color w:val="auto"/>
                <w:sz w:val="20"/>
                <w:szCs w:val="20"/>
              </w:rPr>
              <w:t>:</w:t>
            </w:r>
            <w:r w:rsidR="00A2656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</w:t>
            </w:r>
          </w:p>
        </w:tc>
      </w:tr>
      <w:tr w:rsidR="00F77862" w14:paraId="194AB12C" w14:textId="77777777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1FD068A1" w14:textId="77777777" w:rsidR="00F77862" w:rsidRPr="00247956" w:rsidRDefault="00AF73C0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14:paraId="5EAE6BDD" w14:textId="77777777" w:rsidTr="00A26561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617B9FCD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A86807" w14:paraId="53E5B332" w14:textId="77777777" w:rsidTr="00A26561"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14:paraId="646CE8CE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14:paraId="412C19C7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A86807" w14:paraId="5A204B8C" w14:textId="77777777" w:rsidTr="00A26561"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14:paraId="2E185F14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14:paraId="78045AE7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A86807" w14:paraId="6851BB9E" w14:textId="77777777" w:rsidTr="00A26561"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14:paraId="23FF2EF9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14:paraId="0FB9DCA1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</w:tr>
      <w:tr w:rsidR="00A86807" w14:paraId="2912A327" w14:textId="77777777" w:rsidTr="00A26561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22977FE8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="00AF73C0">
              <w:rPr>
                <w:rStyle w:val="Teksttreci20"/>
                <w:color w:val="000000"/>
                <w:vertAlign w:val="superscript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</w:t>
            </w:r>
            <w:r w:rsidR="00DB2D67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14:paraId="513D9CF3" w14:textId="77777777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4B09C7AA" w14:textId="77777777" w:rsidR="00F77862" w:rsidRPr="00604B82" w:rsidRDefault="00AF73C0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14:paraId="2BD4F821" w14:textId="77777777" w:rsidTr="00A26561"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14:paraId="43BAE819" w14:textId="2C7B4714" w:rsidR="00F429C7" w:rsidRDefault="00EF612D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3CB8A2AA" wp14:editId="607CBD69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14:paraId="7466EE68" w14:textId="2B979F56" w:rsidR="00F429C7" w:rsidRDefault="00EF612D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124527B8" wp14:editId="507B772B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14:paraId="401A2473" w14:textId="77777777" w:rsidTr="00A26561"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243FD6A4" w14:textId="77777777"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14:paraId="68AF2B0D" w14:textId="77777777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45F52592" w14:textId="77777777" w:rsidR="00F77862" w:rsidRPr="00F429C7" w:rsidRDefault="001331D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14:paraId="0695DF86" w14:textId="77777777" w:rsidTr="00A26561"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14:paraId="231389D6" w14:textId="53398D22" w:rsidR="000F3E27" w:rsidRDefault="00EF612D" w:rsidP="00A26561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02117273" wp14:editId="7756AD0C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14:paraId="3F9B90BD" w14:textId="19951F5E" w:rsidR="000F3E27" w:rsidRDefault="00EF612D" w:rsidP="00A26561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72604685" wp14:editId="0694E801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1331D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 xml:space="preserve">opłacie skarbowej (Dz. U. z 2020 r. poz. 1546, z </w:t>
            </w:r>
            <w:proofErr w:type="spellStart"/>
            <w:r w:rsidR="000F3E27">
              <w:rPr>
                <w:rStyle w:val="Teksttreci20"/>
                <w:color w:val="000000"/>
              </w:rPr>
              <w:t>późn</w:t>
            </w:r>
            <w:proofErr w:type="spellEnd"/>
            <w:r w:rsidR="000F3E27">
              <w:rPr>
                <w:rStyle w:val="Teksttreci20"/>
                <w:color w:val="000000"/>
              </w:rPr>
              <w:t>. zm.)</w:t>
            </w:r>
            <w:r w:rsidR="001331DD"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 xml:space="preserve"> – jeżeli inwestor działa przez pełnomocnika.</w:t>
            </w:r>
          </w:p>
          <w:p w14:paraId="4E0C6CC4" w14:textId="595D7508" w:rsidR="000F3E27" w:rsidRDefault="00EF612D" w:rsidP="00A26561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 wp14:anchorId="727E449E" wp14:editId="65B484F4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14:paraId="4DB56754" w14:textId="77777777" w:rsidR="000F3E27" w:rsidRDefault="001331DD" w:rsidP="00A26561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prawa</w:t>
            </w:r>
            <w:r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>:</w:t>
            </w:r>
          </w:p>
          <w:p w14:paraId="4349F056" w14:textId="0964E1F1" w:rsidR="000F3E27" w:rsidRDefault="00EF612D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 wp14:anchorId="711B4C52" wp14:editId="27D09EB2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14:paraId="05765528" w14:textId="77777777" w:rsidTr="00A26561"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14:paraId="3EACC7B6" w14:textId="77777777" w:rsidR="00F77862" w:rsidRPr="0055105B" w:rsidRDefault="001331D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14:paraId="48860A0E" w14:textId="77777777" w:rsidTr="00A26561"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14:paraId="27AD9050" w14:textId="77777777"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14:paraId="03556358" w14:textId="77777777" w:rsidTr="00A26561"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14:paraId="593C8F61" w14:textId="77777777"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6561" w14:paraId="3C5714F5" w14:textId="77777777" w:rsidTr="00DB2D67"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DD0D80B" w14:textId="77777777"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14:paraId="4FFD1D3A" w14:textId="77777777"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14:paraId="41D7722A" w14:textId="77777777" w:rsidTr="00A26561"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14:paraId="73CBE181" w14:textId="77777777" w:rsidR="00F77862" w:rsidRDefault="00F77862" w:rsidP="00A26561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14:paraId="6F96FE48" w14:textId="77777777" w:rsidR="00F77862" w:rsidRDefault="00F77862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 xml:space="preserve">Adres skrzynki </w:t>
            </w:r>
            <w:proofErr w:type="spellStart"/>
            <w:r>
              <w:rPr>
                <w:rStyle w:val="Teksttreci27"/>
                <w:color w:val="000000"/>
              </w:rPr>
              <w:t>ePUAP</w:t>
            </w:r>
            <w:proofErr w:type="spellEnd"/>
            <w:r>
              <w:rPr>
                <w:rStyle w:val="Teksttreci27"/>
                <w:color w:val="000000"/>
              </w:rPr>
              <w:t xml:space="preserve"> wskazuje się w przypadku wyrażenia zgody na doręczanie korespondencji w niniejszej sprawie za pomocą środków komunikacji elektronicznej.</w:t>
            </w:r>
          </w:p>
          <w:p w14:paraId="0EA60A11" w14:textId="77777777" w:rsidR="00F12367" w:rsidRDefault="00F12367" w:rsidP="00A26561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14:paraId="12DCF609" w14:textId="77777777" w:rsidR="00F77862" w:rsidRDefault="00F12367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14:paraId="01438642" w14:textId="77777777"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11"/>
    <w:rsid w:val="000F3E27"/>
    <w:rsid w:val="001331DD"/>
    <w:rsid w:val="00176223"/>
    <w:rsid w:val="002147EA"/>
    <w:rsid w:val="00222437"/>
    <w:rsid w:val="00247956"/>
    <w:rsid w:val="002A0811"/>
    <w:rsid w:val="002B6BBB"/>
    <w:rsid w:val="003B5551"/>
    <w:rsid w:val="0055105B"/>
    <w:rsid w:val="005B19FB"/>
    <w:rsid w:val="00604B82"/>
    <w:rsid w:val="0068231A"/>
    <w:rsid w:val="006A7F9C"/>
    <w:rsid w:val="00735B24"/>
    <w:rsid w:val="0076089F"/>
    <w:rsid w:val="007C670F"/>
    <w:rsid w:val="007E5192"/>
    <w:rsid w:val="009A61E0"/>
    <w:rsid w:val="00A26561"/>
    <w:rsid w:val="00A86807"/>
    <w:rsid w:val="00AE3D89"/>
    <w:rsid w:val="00AF73C0"/>
    <w:rsid w:val="00B341C9"/>
    <w:rsid w:val="00B54712"/>
    <w:rsid w:val="00CF072E"/>
    <w:rsid w:val="00CF0D35"/>
    <w:rsid w:val="00D55243"/>
    <w:rsid w:val="00DB2D67"/>
    <w:rsid w:val="00E8269D"/>
    <w:rsid w:val="00EC6378"/>
    <w:rsid w:val="00EE0E4A"/>
    <w:rsid w:val="00EF612D"/>
    <w:rsid w:val="00F12367"/>
    <w:rsid w:val="00F2491B"/>
    <w:rsid w:val="00F429C7"/>
    <w:rsid w:val="00F43815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E47C9"/>
  <w14:defaultImageDpi w14:val="0"/>
  <w15:docId w15:val="{389F1499-589E-4621-A294-7A2E05B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ZNAKI:7995</dc:description>
  <cp:lastModifiedBy>Barbara Wawro</cp:lastModifiedBy>
  <cp:revision>2</cp:revision>
  <dcterms:created xsi:type="dcterms:W3CDTF">2021-04-15T07:21:00Z</dcterms:created>
  <dcterms:modified xsi:type="dcterms:W3CDTF">2021-04-15T07:21:00Z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08:44:33</vt:lpwstr>
  </property>
  <property fmtid="{D5CDD505-2E9C-101B-9397-08002B2CF9AE}" pid="4" name="wk_stat:znaki:liczba">
    <vt:lpwstr>7995</vt:lpwstr>
  </property>
  <property fmtid="{D5CDD505-2E9C-101B-9397-08002B2CF9AE}" pid="5" name="ZNAKI:">
    <vt:lpwstr>7995</vt:lpwstr>
  </property>
  <property fmtid="{D5CDD505-2E9C-101B-9397-08002B2CF9AE}" pid="6" name="wk_stat:linki:liczba">
    <vt:lpwstr>0</vt:lpwstr>
  </property>
</Properties>
</file>